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91" w:rsidRDefault="00E16391">
      <w:pPr>
        <w:pStyle w:val="Ttulo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58"/>
        <w:gridCol w:w="3430"/>
        <w:gridCol w:w="1071"/>
        <w:gridCol w:w="868"/>
        <w:gridCol w:w="2322"/>
      </w:tblGrid>
      <w:tr w:rsidR="00E16391" w:rsidTr="001E396C">
        <w:trPr>
          <w:trHeight w:val="201"/>
        </w:trPr>
        <w:tc>
          <w:tcPr>
            <w:tcW w:w="8349" w:type="dxa"/>
            <w:gridSpan w:val="5"/>
            <w:tcBorders>
              <w:bottom w:val="single" w:sz="6" w:space="0" w:color="000000"/>
            </w:tcBorders>
          </w:tcPr>
          <w:p w:rsidR="00E16391" w:rsidRDefault="00B60B3E">
            <w:pPr>
              <w:pStyle w:val="TableParagraph"/>
              <w:spacing w:before="0" w:line="182" w:lineRule="exact"/>
              <w:ind w:left="48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UNIVERSIDAD</w:t>
            </w:r>
            <w:r w:rsidR="00612690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NACIONAL</w:t>
            </w:r>
            <w:r w:rsidR="00612690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 w:rsidR="00612690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VILLA</w:t>
            </w:r>
            <w:r w:rsidR="00612690"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MARIA</w:t>
            </w:r>
          </w:p>
        </w:tc>
      </w:tr>
      <w:tr w:rsidR="00E16391" w:rsidTr="001E396C">
        <w:trPr>
          <w:trHeight w:val="217"/>
        </w:trPr>
        <w:tc>
          <w:tcPr>
            <w:tcW w:w="834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16391" w:rsidRDefault="00B60B3E">
            <w:pPr>
              <w:pStyle w:val="TableParagraph"/>
              <w:spacing w:before="8" w:line="190" w:lineRule="exact"/>
              <w:ind w:left="4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JUNTA</w:t>
            </w:r>
            <w:r w:rsidR="00612690"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ELECTORAL</w:t>
            </w:r>
          </w:p>
        </w:tc>
      </w:tr>
      <w:tr w:rsidR="00E16391" w:rsidTr="001E396C">
        <w:trPr>
          <w:trHeight w:val="218"/>
        </w:trPr>
        <w:tc>
          <w:tcPr>
            <w:tcW w:w="834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16391" w:rsidRDefault="00B60B3E">
            <w:pPr>
              <w:pStyle w:val="TableParagraph"/>
              <w:spacing w:before="8" w:line="190" w:lineRule="exact"/>
              <w:ind w:left="48" w:right="4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Campus</w:t>
            </w:r>
          </w:p>
        </w:tc>
      </w:tr>
      <w:tr w:rsidR="00E16391" w:rsidTr="001E396C">
        <w:trPr>
          <w:trHeight w:val="217"/>
        </w:trPr>
        <w:tc>
          <w:tcPr>
            <w:tcW w:w="834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16391" w:rsidRDefault="00B60B3E">
            <w:pPr>
              <w:pStyle w:val="TableParagraph"/>
              <w:spacing w:before="8" w:line="190" w:lineRule="exact"/>
              <w:ind w:left="48" w:right="7"/>
              <w:jc w:val="center"/>
              <w:rPr>
                <w:sz w:val="17"/>
              </w:rPr>
            </w:pPr>
            <w:r>
              <w:rPr>
                <w:sz w:val="17"/>
              </w:rPr>
              <w:t>ELECCIONES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COORDINADORES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COMISIÓN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ASESORA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CARRERAS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-IAPCH</w:t>
            </w:r>
            <w:r>
              <w:rPr>
                <w:spacing w:val="-10"/>
                <w:sz w:val="17"/>
              </w:rPr>
              <w:t>-</w:t>
            </w:r>
          </w:p>
        </w:tc>
      </w:tr>
      <w:tr w:rsidR="00E16391" w:rsidTr="001E396C">
        <w:trPr>
          <w:trHeight w:val="216"/>
        </w:trPr>
        <w:tc>
          <w:tcPr>
            <w:tcW w:w="8349" w:type="dxa"/>
            <w:gridSpan w:val="5"/>
            <w:tcBorders>
              <w:top w:val="single" w:sz="6" w:space="0" w:color="000000"/>
            </w:tcBorders>
          </w:tcPr>
          <w:p w:rsidR="00E16391" w:rsidRDefault="00B60B3E">
            <w:pPr>
              <w:pStyle w:val="TableParagraph"/>
              <w:spacing w:before="3" w:line="193" w:lineRule="exact"/>
              <w:ind w:left="48" w:right="45"/>
              <w:jc w:val="center"/>
              <w:rPr>
                <w:sz w:val="17"/>
              </w:rPr>
            </w:pPr>
            <w:r w:rsidRPr="00F4038E">
              <w:rPr>
                <w:sz w:val="17"/>
              </w:rPr>
              <w:t>PADRONES</w:t>
            </w:r>
            <w:r w:rsidR="00612690" w:rsidRPr="00F4038E">
              <w:rPr>
                <w:sz w:val="17"/>
              </w:rPr>
              <w:t xml:space="preserve"> </w:t>
            </w:r>
            <w:r w:rsidRPr="00F4038E">
              <w:rPr>
                <w:spacing w:val="-2"/>
                <w:sz w:val="17"/>
              </w:rPr>
              <w:t>DEFINITIVOS</w:t>
            </w:r>
          </w:p>
        </w:tc>
      </w:tr>
      <w:tr w:rsidR="00E16391" w:rsidTr="001E396C">
        <w:trPr>
          <w:trHeight w:val="199"/>
        </w:trPr>
        <w:tc>
          <w:tcPr>
            <w:tcW w:w="8349" w:type="dxa"/>
            <w:gridSpan w:val="5"/>
          </w:tcPr>
          <w:p w:rsidR="00E16391" w:rsidRDefault="00DF7B28" w:rsidP="00632C67">
            <w:pPr>
              <w:pStyle w:val="TableParagraph"/>
              <w:spacing w:before="0" w:line="180" w:lineRule="exact"/>
              <w:ind w:left="48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MEDICINA</w:t>
            </w:r>
          </w:p>
        </w:tc>
      </w:tr>
      <w:tr w:rsidR="00E16391" w:rsidTr="001E396C">
        <w:trPr>
          <w:trHeight w:val="201"/>
        </w:trPr>
        <w:tc>
          <w:tcPr>
            <w:tcW w:w="6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E16391" w:rsidRDefault="00B60B3E" w:rsidP="00612690">
            <w:pPr>
              <w:pStyle w:val="TableParagraph"/>
              <w:spacing w:before="0" w:line="182" w:lineRule="exact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ORDEN</w:t>
            </w:r>
          </w:p>
        </w:tc>
        <w:tc>
          <w:tcPr>
            <w:tcW w:w="3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E16391" w:rsidRDefault="00B60B3E" w:rsidP="00612690">
            <w:pPr>
              <w:pStyle w:val="TableParagraph"/>
              <w:spacing w:before="0" w:line="182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APELLIDO</w:t>
            </w:r>
            <w:r w:rsidR="004A7D12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 w:rsidR="004A7D12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NOMBRE</w:t>
            </w:r>
          </w:p>
        </w:tc>
        <w:tc>
          <w:tcPr>
            <w:tcW w:w="1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E16391" w:rsidRDefault="00B60B3E" w:rsidP="00612690">
            <w:pPr>
              <w:pStyle w:val="TableParagraph"/>
              <w:spacing w:before="0" w:line="182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DNI</w:t>
            </w:r>
          </w:p>
        </w:tc>
        <w:tc>
          <w:tcPr>
            <w:tcW w:w="8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CFFCC"/>
          </w:tcPr>
          <w:p w:rsidR="00E16391" w:rsidRDefault="00B60B3E" w:rsidP="00612690">
            <w:pPr>
              <w:pStyle w:val="TableParagraph"/>
              <w:spacing w:before="0" w:line="182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CARGO</w:t>
            </w:r>
          </w:p>
        </w:tc>
        <w:tc>
          <w:tcPr>
            <w:tcW w:w="2322" w:type="dxa"/>
            <w:tcBorders>
              <w:bottom w:val="single" w:sz="6" w:space="0" w:color="000000"/>
            </w:tcBorders>
            <w:shd w:val="clear" w:color="auto" w:fill="CCFFCC"/>
          </w:tcPr>
          <w:p w:rsidR="00E16391" w:rsidRDefault="00B60B3E" w:rsidP="00612690">
            <w:pPr>
              <w:pStyle w:val="TableParagraph"/>
              <w:spacing w:before="0" w:line="182" w:lineRule="exact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612690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90" w:rsidRPr="00F4038E" w:rsidRDefault="00612690">
            <w:pPr>
              <w:pStyle w:val="TableParagraph"/>
              <w:ind w:left="50" w:right="3"/>
              <w:jc w:val="center"/>
              <w:rPr>
                <w:spacing w:val="-10"/>
                <w:sz w:val="19"/>
              </w:rPr>
            </w:pPr>
            <w:r w:rsidRPr="00F4038E">
              <w:rPr>
                <w:spacing w:val="-10"/>
                <w:sz w:val="19"/>
              </w:rPr>
              <w:t>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90" w:rsidRPr="00F4038E" w:rsidRDefault="00753D1F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ABUZAID, Horacio Esteban </w:t>
            </w:r>
            <w:proofErr w:type="spellStart"/>
            <w:r w:rsidRPr="00F4038E">
              <w:rPr>
                <w:sz w:val="19"/>
              </w:rPr>
              <w:t>Hasen</w:t>
            </w:r>
            <w:proofErr w:type="spellEnd"/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90" w:rsidRPr="00F4038E" w:rsidRDefault="00753D1F" w:rsidP="000705F8">
            <w:pPr>
              <w:pStyle w:val="TableParagraph"/>
              <w:ind w:left="159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16151162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90" w:rsidRPr="00F4038E" w:rsidRDefault="00753D1F" w:rsidP="000705F8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90" w:rsidRPr="00614917" w:rsidRDefault="0061269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753D1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ind w:left="50" w:right="3"/>
              <w:jc w:val="center"/>
              <w:rPr>
                <w:sz w:val="19"/>
              </w:rPr>
            </w:pPr>
            <w:r w:rsidRPr="00F4038E">
              <w:rPr>
                <w:spacing w:val="-10"/>
                <w:sz w:val="19"/>
              </w:rPr>
              <w:t>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AIMALE, Cristian David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ind w:left="159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28625898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B40239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614917" w:rsidRDefault="00753D1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753D1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ind w:left="50" w:right="3"/>
              <w:jc w:val="center"/>
              <w:rPr>
                <w:sz w:val="19"/>
              </w:rPr>
            </w:pPr>
            <w:r w:rsidRPr="00F4038E">
              <w:rPr>
                <w:spacing w:val="-10"/>
                <w:sz w:val="19"/>
              </w:rPr>
              <w:t>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AIMARETTO, Claudia Beatriz Ramona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11731420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1A4533" w:rsidRDefault="00753D1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53D1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ind w:left="50" w:right="3"/>
              <w:jc w:val="center"/>
              <w:rPr>
                <w:sz w:val="19"/>
              </w:rPr>
            </w:pPr>
            <w:r w:rsidRPr="00F4038E">
              <w:rPr>
                <w:spacing w:val="-10"/>
                <w:sz w:val="19"/>
              </w:rPr>
              <w:t>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ALOISIO, Melisa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30262449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1374FF" w:rsidP="00B40239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614917" w:rsidRDefault="00753D1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753D1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ind w:left="50" w:right="3"/>
              <w:jc w:val="center"/>
              <w:rPr>
                <w:sz w:val="19"/>
              </w:rPr>
            </w:pPr>
            <w:r w:rsidRPr="00F4038E">
              <w:rPr>
                <w:spacing w:val="-10"/>
                <w:sz w:val="19"/>
              </w:rPr>
              <w:t>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ALVAREZ, Jorge </w:t>
            </w:r>
            <w:proofErr w:type="spellStart"/>
            <w:r w:rsidRPr="00F4038E">
              <w:rPr>
                <w:sz w:val="19"/>
              </w:rPr>
              <w:t>Saiel</w:t>
            </w:r>
            <w:proofErr w:type="spellEnd"/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16228883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1374FF" w:rsidP="000705F8">
            <w:pPr>
              <w:pStyle w:val="TableParagraph"/>
              <w:jc w:val="center"/>
              <w:rPr>
                <w:sz w:val="19"/>
              </w:rPr>
            </w:pPr>
            <w:r>
              <w:rPr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1A4533" w:rsidRDefault="00753D1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53D1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ind w:left="50" w:right="3"/>
              <w:jc w:val="center"/>
              <w:rPr>
                <w:sz w:val="19"/>
              </w:rPr>
            </w:pPr>
            <w:r w:rsidRPr="00F4038E">
              <w:rPr>
                <w:spacing w:val="-10"/>
                <w:sz w:val="19"/>
              </w:rPr>
              <w:t>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ANDRUET, Armando Segundo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12509701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ind w:left="7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1A4533" w:rsidRDefault="00753D1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53D1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ind w:left="50" w:right="3"/>
              <w:jc w:val="center"/>
              <w:rPr>
                <w:sz w:val="19"/>
              </w:rPr>
            </w:pPr>
            <w:r w:rsidRPr="00F4038E">
              <w:rPr>
                <w:spacing w:val="-10"/>
                <w:sz w:val="19"/>
              </w:rPr>
              <w:t>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ARIJA, Natalia Judith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23835032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1374FF" w:rsidP="000705F8">
            <w:pPr>
              <w:pStyle w:val="TableParagraph"/>
              <w:ind w:left="72"/>
              <w:jc w:val="center"/>
              <w:rPr>
                <w:sz w:val="19"/>
              </w:rPr>
            </w:pPr>
            <w:r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1A4533" w:rsidRDefault="00753D1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53D1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ind w:left="50" w:right="3"/>
              <w:jc w:val="center"/>
              <w:rPr>
                <w:sz w:val="19"/>
              </w:rPr>
            </w:pPr>
            <w:r w:rsidRPr="00F4038E">
              <w:rPr>
                <w:spacing w:val="-10"/>
                <w:sz w:val="19"/>
              </w:rPr>
              <w:t>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ARROYO, Sergio Germán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20363941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ind w:left="7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614917" w:rsidRDefault="00753D1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753D1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ind w:left="50" w:right="3"/>
              <w:jc w:val="center"/>
              <w:rPr>
                <w:sz w:val="19"/>
              </w:rPr>
            </w:pPr>
            <w:r w:rsidRPr="00F4038E">
              <w:rPr>
                <w:spacing w:val="-10"/>
                <w:sz w:val="19"/>
              </w:rPr>
              <w:t>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AVILA, Alejandro Javier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22795039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B40239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614917" w:rsidRDefault="00753D1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753D1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ind w:left="50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10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BARNES, Andrés Alberto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12995558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1A4533" w:rsidRDefault="00753D1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53D1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ind w:left="50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11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BENGOA, Natalia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753D1F" w:rsidP="000705F8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28064902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F4038E" w:rsidRDefault="001374FF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1F" w:rsidRPr="001A4533" w:rsidRDefault="00753D1F" w:rsidP="00F973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12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BRUSA, Norberto Leonardo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14535792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13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BUONANOTTE, Carlos Federico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14947623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14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CASTRILLÓN, María Elena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20260369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15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CAULA, </w:t>
            </w:r>
            <w:proofErr w:type="spellStart"/>
            <w:r w:rsidRPr="00F4038E">
              <w:rPr>
                <w:sz w:val="19"/>
              </w:rPr>
              <w:t>Cinthya</w:t>
            </w:r>
            <w:proofErr w:type="spellEnd"/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21691120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F973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16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COOKE, Paula María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16683034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17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DAIN, Alejandro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22565248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18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DE CELIS, María Elisa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22893313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19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DIAZ LUJÁN, Cintia María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21966231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 w:rsidP="00F973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20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DIONISIO, Leandro Daniel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16508773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21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ECHEVERRÍA, Gerardo Bautista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14665539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z w:val="19"/>
              </w:rPr>
            </w:pPr>
            <w:r w:rsidRPr="00BA524E">
              <w:rPr>
                <w:spacing w:val="-5"/>
                <w:sz w:val="19"/>
              </w:rPr>
              <w:t>22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FERNÁNDEZ, Alicia Ruth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11973245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23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FERNÁNDEZ, María de los </w:t>
            </w:r>
            <w:proofErr w:type="spellStart"/>
            <w:r w:rsidRPr="00F4038E">
              <w:rPr>
                <w:sz w:val="19"/>
              </w:rPr>
              <w:t>Angeles</w:t>
            </w:r>
            <w:proofErr w:type="spellEnd"/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11973245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24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FERNÁNDEZ, María Valeria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28065052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25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FERREYRA, Jimena Natalia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28064967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26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GALLETTI, Cayetano Guillermo Ricardo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 xml:space="preserve">11188758 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A04105">
              <w:rPr>
                <w:spacing w:val="-5"/>
                <w:sz w:val="19"/>
              </w:rPr>
              <w:t>27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GAUNA Guillermo   Horacio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21757065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28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GIAYETTO, </w:t>
            </w:r>
            <w:proofErr w:type="spellStart"/>
            <w:r w:rsidRPr="00F4038E">
              <w:rPr>
                <w:sz w:val="19"/>
              </w:rPr>
              <w:t>Victor</w:t>
            </w:r>
            <w:proofErr w:type="spellEnd"/>
            <w:r w:rsidRPr="00F4038E">
              <w:rPr>
                <w:sz w:val="19"/>
              </w:rPr>
              <w:t xml:space="preserve"> Olegario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14982479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pacing w:val="-5"/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29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GILI, Juan Antonio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27108562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30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GIORDANENGO, Laura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22415010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lastRenderedPageBreak/>
              <w:t>31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GRENAT, Andrés Ricardo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14256201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32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GUERRERO, Claudia Elizabeth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17533263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Asociado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33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JURE, Humberto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17627720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A04105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34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LASA, Carlos Daniel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13146394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35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LÁZARA DIAZ, Ximena Soledad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25089246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36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LOPEZ SEOANE, Manuel Rodolfo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12559461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37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LOZITA, Fabián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16981887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4A0F97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38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MALDONADO BONSIGNORE, Pablo Julio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22886777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3F6AE7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39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MARCHEGIANI, Raúl José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13725961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40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MARICONDE, José María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26489550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41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MARTINEZ LASCANO, Fernando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14475694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42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MONTENEGRO, Eleonora Elizabeth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24367706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92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43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NEMNON, Marcelo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22415827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44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NICOLETTI, Rebeca Silvia </w:t>
            </w:r>
            <w:proofErr w:type="spellStart"/>
            <w:r w:rsidRPr="00F4038E">
              <w:rPr>
                <w:sz w:val="19"/>
              </w:rPr>
              <w:t>Bernadette</w:t>
            </w:r>
            <w:proofErr w:type="spellEnd"/>
            <w:r w:rsidRPr="00F4038E">
              <w:rPr>
                <w:sz w:val="19"/>
              </w:rPr>
              <w:t xml:space="preserve"> Lourdes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18382191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45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NOCITO, Mabel Jimena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27120407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46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OCAMPO, Federico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 xml:space="preserve">37876400 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47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OLIVERO, Marcelo Raúl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20874404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48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PAGANINI, Mariano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26671871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49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PASERO, María Virginia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26862314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50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PAZ SOSA, Marcela Alejandra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27645354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614917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F4038E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51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PEIROTTI, María Gabriela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21628613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F4038E" w:rsidRDefault="00F4038E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38E" w:rsidRPr="001A4533" w:rsidRDefault="00F4038E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52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PEREYRA, IVANA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A41C61" w:rsidP="00925F4A">
            <w:pPr>
              <w:pStyle w:val="TableParagraph"/>
              <w:jc w:val="center"/>
              <w:rPr>
                <w:sz w:val="19"/>
              </w:rPr>
            </w:pPr>
            <w:r>
              <w:rPr>
                <w:sz w:val="19"/>
              </w:rPr>
              <w:t>27444758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A41C61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ADG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53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PERRET, Luciana del Carmen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2898065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54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PITTIA, </w:t>
            </w:r>
            <w:proofErr w:type="spellStart"/>
            <w:r w:rsidRPr="00F4038E">
              <w:rPr>
                <w:sz w:val="19"/>
              </w:rPr>
              <w:t>Luisina</w:t>
            </w:r>
            <w:proofErr w:type="spellEnd"/>
            <w:r w:rsidRPr="00F4038E">
              <w:rPr>
                <w:sz w:val="19"/>
              </w:rPr>
              <w:t xml:space="preserve"> </w:t>
            </w:r>
            <w:proofErr w:type="spellStart"/>
            <w:r w:rsidRPr="00F4038E">
              <w:rPr>
                <w:sz w:val="19"/>
              </w:rPr>
              <w:t>Cristela</w:t>
            </w:r>
            <w:proofErr w:type="spellEnd"/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32114561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55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PORPORATTO, Carina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25289438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Asociado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56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QUAGLIA, Cecilia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A41C61" w:rsidP="00925F4A">
            <w:pPr>
              <w:pStyle w:val="TableParagraph"/>
              <w:jc w:val="center"/>
              <w:rPr>
                <w:sz w:val="19"/>
              </w:rPr>
            </w:pPr>
            <w:r>
              <w:rPr>
                <w:sz w:val="19"/>
              </w:rPr>
              <w:t>24919009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A41C61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57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QUINODOZ, Darío Conrado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17925966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67233D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58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RAMAT, María José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31699903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59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RAVETTI, Soledad   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26625656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60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RECANATI, Guillermo Carlos 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23538103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61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REYNOSO Nuria Julieta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25532160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62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RIVAROLA, Héctor Walter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13680187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 xml:space="preserve">Titular 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63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RODRIGUEZ, Gustavo Federico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21731149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64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ROMERO, Daniel  Eduardo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25141415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65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RONCO, Carlos Francisco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38478355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lastRenderedPageBreak/>
              <w:t>66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SAENZ, Fabián Carmelo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17781979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Titular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67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SERRA, Natalia María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26286531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68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SIMIELI, Natalia Lorena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31403553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69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STECCHINA, Fabricio Alejandro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23651321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70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STROPPIANO, Lorena Judith 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24443331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71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SUAREZ, Cesar Alejandro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21382381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67233D" w:rsidP="0067233D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72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TORRES, Lucas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27444883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73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TRECCO, Pedro Gustavo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18477806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74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TRIQUELL, María Fernanda  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23752455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75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UNANUE, Carolina Rosa 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26546946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76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VALLE, Pablo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22078426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77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VIGIL TORREZ, Iris Lorena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24992037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78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VILARRODONA, Lucas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20997078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 w:rsidRPr="00F4038E">
              <w:rPr>
                <w:spacing w:val="-5"/>
                <w:sz w:val="19"/>
              </w:rPr>
              <w:t>79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ZALAZAR, José Alberto 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12209105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1A4533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>ZAZÚ, Alan Javier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21410274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</w:t>
            </w:r>
            <w:r w:rsidR="0067233D">
              <w:rPr>
                <w:spacing w:val="-2"/>
                <w:sz w:val="19"/>
              </w:rPr>
              <w:t>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1374FF" w:rsidRPr="001A4533" w:rsidTr="001E396C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81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rPr>
                <w:sz w:val="19"/>
              </w:rPr>
            </w:pPr>
            <w:r w:rsidRPr="00F4038E">
              <w:rPr>
                <w:sz w:val="19"/>
              </w:rPr>
              <w:t xml:space="preserve">ZERNOTTI Mario  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jc w:val="center"/>
              <w:rPr>
                <w:sz w:val="19"/>
              </w:rPr>
            </w:pPr>
            <w:r w:rsidRPr="00F4038E">
              <w:rPr>
                <w:sz w:val="19"/>
              </w:rPr>
              <w:t>16151437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F4038E" w:rsidRDefault="001374FF" w:rsidP="00925F4A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F4038E">
              <w:rPr>
                <w:spacing w:val="-2"/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4FF" w:rsidRPr="00614917" w:rsidRDefault="001374FF" w:rsidP="00B402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</w:tbl>
    <w:p w:rsidR="00B60B3E" w:rsidRDefault="00B60B3E"/>
    <w:sectPr w:rsidR="00B60B3E" w:rsidSect="00E16391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16391"/>
    <w:rsid w:val="000705F8"/>
    <w:rsid w:val="00112A8C"/>
    <w:rsid w:val="001374FF"/>
    <w:rsid w:val="001A4533"/>
    <w:rsid w:val="001E396C"/>
    <w:rsid w:val="00280DA2"/>
    <w:rsid w:val="003C66F1"/>
    <w:rsid w:val="003F6AE7"/>
    <w:rsid w:val="004A0F97"/>
    <w:rsid w:val="004A64C8"/>
    <w:rsid w:val="004A7D12"/>
    <w:rsid w:val="0051151B"/>
    <w:rsid w:val="005200CB"/>
    <w:rsid w:val="00534868"/>
    <w:rsid w:val="00604403"/>
    <w:rsid w:val="00612690"/>
    <w:rsid w:val="00614917"/>
    <w:rsid w:val="00623BA9"/>
    <w:rsid w:val="00632C67"/>
    <w:rsid w:val="0067233D"/>
    <w:rsid w:val="00753D1F"/>
    <w:rsid w:val="007B43F1"/>
    <w:rsid w:val="008B497F"/>
    <w:rsid w:val="00943DA4"/>
    <w:rsid w:val="009F1CA5"/>
    <w:rsid w:val="00A04105"/>
    <w:rsid w:val="00A41C61"/>
    <w:rsid w:val="00B60B3E"/>
    <w:rsid w:val="00BA524E"/>
    <w:rsid w:val="00C4732C"/>
    <w:rsid w:val="00CA22B4"/>
    <w:rsid w:val="00DF7B28"/>
    <w:rsid w:val="00E16391"/>
    <w:rsid w:val="00EE1DD1"/>
    <w:rsid w:val="00F4038E"/>
    <w:rsid w:val="00F8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639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E16391"/>
    <w:pPr>
      <w:spacing w:before="189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  <w:rsid w:val="00E16391"/>
  </w:style>
  <w:style w:type="paragraph" w:customStyle="1" w:styleId="TableParagraph">
    <w:name w:val="Table Paragraph"/>
    <w:basedOn w:val="Normal"/>
    <w:uiPriority w:val="1"/>
    <w:qFormat/>
    <w:rsid w:val="00E16391"/>
    <w:pPr>
      <w:spacing w:before="142" w:line="209" w:lineRule="exact"/>
      <w:ind w:left="44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12FD-188B-44C3-B0D8-59DC0E17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mattalia</dc:creator>
  <cp:lastModifiedBy>pcastro</cp:lastModifiedBy>
  <cp:revision>3</cp:revision>
  <dcterms:created xsi:type="dcterms:W3CDTF">2025-10-17T16:28:00Z</dcterms:created>
  <dcterms:modified xsi:type="dcterms:W3CDTF">2025-10-20T13:06:00Z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Office Excel® 2007</vt:lpwstr>
  </property>
</Properties>
</file>